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C1" w:rsidRDefault="003D2D9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МКОУ Березовская СОШ</w:t>
      </w:r>
    </w:p>
    <w:p w:rsidR="00CE76C1" w:rsidRDefault="003D2D9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Общий рейтинг участников школьного этапа Всероссийской олимпиады школьников по   </w:t>
      </w:r>
      <w:r w:rsidR="00B544BF">
        <w:rPr>
          <w:rFonts w:ascii="Times New Roman" w:hAnsi="Times New Roman"/>
          <w:b/>
          <w:sz w:val="28"/>
        </w:rPr>
        <w:t>окружающему миру</w:t>
      </w:r>
      <w:r>
        <w:rPr>
          <w:rFonts w:ascii="Times New Roman" w:hAnsi="Times New Roman"/>
          <w:b/>
          <w:sz w:val="28"/>
        </w:rPr>
        <w:t xml:space="preserve"> 2024-2025 учебный год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812"/>
        <w:gridCol w:w="2390"/>
        <w:gridCol w:w="957"/>
        <w:gridCol w:w="1407"/>
        <w:gridCol w:w="1461"/>
        <w:gridCol w:w="2544"/>
      </w:tblGrid>
      <w:tr w:rsidR="00CE76C1">
        <w:tc>
          <w:tcPr>
            <w:tcW w:w="812" w:type="dxa"/>
          </w:tcPr>
          <w:p w:rsidR="00CE76C1" w:rsidRDefault="003D2D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390" w:type="dxa"/>
          </w:tcPr>
          <w:p w:rsidR="00CE76C1" w:rsidRDefault="003D2D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957" w:type="dxa"/>
          </w:tcPr>
          <w:p w:rsidR="00CE76C1" w:rsidRDefault="003D2D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407" w:type="dxa"/>
          </w:tcPr>
          <w:p w:rsidR="00CE76C1" w:rsidRDefault="003D2D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  <w:p w:rsidR="00CE76C1" w:rsidRDefault="003D2D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баллов/</w:t>
            </w:r>
            <w:proofErr w:type="spellStart"/>
            <w:r>
              <w:rPr>
                <w:rFonts w:ascii="Times New Roman" w:hAnsi="Times New Roman"/>
                <w:sz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балл</w:t>
            </w:r>
          </w:p>
        </w:tc>
        <w:tc>
          <w:tcPr>
            <w:tcW w:w="1461" w:type="dxa"/>
          </w:tcPr>
          <w:p w:rsidR="00CE76C1" w:rsidRDefault="003D2D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 выполнения</w:t>
            </w:r>
          </w:p>
        </w:tc>
        <w:tc>
          <w:tcPr>
            <w:tcW w:w="2544" w:type="dxa"/>
          </w:tcPr>
          <w:p w:rsidR="00CE76C1" w:rsidRDefault="003D2D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Рейтинг</w:t>
            </w:r>
          </w:p>
        </w:tc>
      </w:tr>
      <w:tr w:rsidR="00CE76C1">
        <w:tc>
          <w:tcPr>
            <w:tcW w:w="812" w:type="dxa"/>
          </w:tcPr>
          <w:p w:rsidR="00CE76C1" w:rsidRDefault="003D2D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90" w:type="dxa"/>
          </w:tcPr>
          <w:p w:rsidR="00CE76C1" w:rsidRDefault="00D444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Астахова Варвара Алексеевна</w:t>
            </w:r>
          </w:p>
        </w:tc>
        <w:tc>
          <w:tcPr>
            <w:tcW w:w="957" w:type="dxa"/>
          </w:tcPr>
          <w:p w:rsidR="00CE76C1" w:rsidRDefault="00D444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07" w:type="dxa"/>
          </w:tcPr>
          <w:p w:rsidR="00CE76C1" w:rsidRDefault="00D444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25/41</w:t>
            </w:r>
          </w:p>
        </w:tc>
        <w:tc>
          <w:tcPr>
            <w:tcW w:w="1461" w:type="dxa"/>
          </w:tcPr>
          <w:p w:rsidR="00CE76C1" w:rsidRDefault="00D444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60,9</w:t>
            </w:r>
          </w:p>
        </w:tc>
        <w:tc>
          <w:tcPr>
            <w:tcW w:w="2544" w:type="dxa"/>
          </w:tcPr>
          <w:p w:rsidR="00CE76C1" w:rsidRDefault="00B544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</w:tr>
      <w:tr w:rsidR="00CE76C1">
        <w:tc>
          <w:tcPr>
            <w:tcW w:w="812" w:type="dxa"/>
          </w:tcPr>
          <w:p w:rsidR="00CE76C1" w:rsidRDefault="003D2D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90" w:type="dxa"/>
          </w:tcPr>
          <w:p w:rsidR="00CE76C1" w:rsidRDefault="00D444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Шанина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Екатерина Евгеньевна</w:t>
            </w:r>
          </w:p>
        </w:tc>
        <w:tc>
          <w:tcPr>
            <w:tcW w:w="957" w:type="dxa"/>
          </w:tcPr>
          <w:p w:rsidR="00CE76C1" w:rsidRDefault="00D444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07" w:type="dxa"/>
          </w:tcPr>
          <w:p w:rsidR="00CE76C1" w:rsidRDefault="00D444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24/41</w:t>
            </w:r>
          </w:p>
        </w:tc>
        <w:tc>
          <w:tcPr>
            <w:tcW w:w="1461" w:type="dxa"/>
          </w:tcPr>
          <w:p w:rsidR="00CE76C1" w:rsidRDefault="00D444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58,5</w:t>
            </w:r>
          </w:p>
        </w:tc>
        <w:tc>
          <w:tcPr>
            <w:tcW w:w="2544" w:type="dxa"/>
          </w:tcPr>
          <w:p w:rsidR="00CE76C1" w:rsidRDefault="004434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</w:tr>
      <w:tr w:rsidR="00CE76C1">
        <w:tc>
          <w:tcPr>
            <w:tcW w:w="812" w:type="dxa"/>
          </w:tcPr>
          <w:p w:rsidR="00CE76C1" w:rsidRDefault="003D2D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90" w:type="dxa"/>
          </w:tcPr>
          <w:p w:rsidR="00CE76C1" w:rsidRDefault="00D444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 Владимир Антонович</w:t>
            </w:r>
          </w:p>
        </w:tc>
        <w:tc>
          <w:tcPr>
            <w:tcW w:w="957" w:type="dxa"/>
          </w:tcPr>
          <w:p w:rsidR="00CE76C1" w:rsidRDefault="00D444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07" w:type="dxa"/>
          </w:tcPr>
          <w:p w:rsidR="00CE76C1" w:rsidRDefault="00D444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18/41</w:t>
            </w:r>
          </w:p>
        </w:tc>
        <w:tc>
          <w:tcPr>
            <w:tcW w:w="1461" w:type="dxa"/>
          </w:tcPr>
          <w:p w:rsidR="00CE76C1" w:rsidRDefault="00D444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43,9</w:t>
            </w:r>
          </w:p>
        </w:tc>
        <w:tc>
          <w:tcPr>
            <w:tcW w:w="2544" w:type="dxa"/>
          </w:tcPr>
          <w:p w:rsidR="00CE76C1" w:rsidRDefault="00B544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CE76C1">
        <w:tc>
          <w:tcPr>
            <w:tcW w:w="812" w:type="dxa"/>
          </w:tcPr>
          <w:p w:rsidR="00CE76C1" w:rsidRDefault="003D2D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90" w:type="dxa"/>
          </w:tcPr>
          <w:p w:rsidR="00CE76C1" w:rsidRDefault="00D444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Рубе Василиса Андреевна</w:t>
            </w:r>
          </w:p>
        </w:tc>
        <w:tc>
          <w:tcPr>
            <w:tcW w:w="957" w:type="dxa"/>
          </w:tcPr>
          <w:p w:rsidR="00CE76C1" w:rsidRDefault="00D444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07" w:type="dxa"/>
          </w:tcPr>
          <w:p w:rsidR="00CE76C1" w:rsidRDefault="00D444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17/41</w:t>
            </w:r>
          </w:p>
        </w:tc>
        <w:tc>
          <w:tcPr>
            <w:tcW w:w="1461" w:type="dxa"/>
          </w:tcPr>
          <w:p w:rsidR="00CE76C1" w:rsidRDefault="00D444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41,4</w:t>
            </w:r>
          </w:p>
        </w:tc>
        <w:tc>
          <w:tcPr>
            <w:tcW w:w="2544" w:type="dxa"/>
          </w:tcPr>
          <w:p w:rsidR="00CE76C1" w:rsidRDefault="00B544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CE76C1">
        <w:tc>
          <w:tcPr>
            <w:tcW w:w="812" w:type="dxa"/>
          </w:tcPr>
          <w:p w:rsidR="00CE76C1" w:rsidRPr="00D444D9" w:rsidRDefault="00D444D9" w:rsidP="00B3460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90" w:type="dxa"/>
          </w:tcPr>
          <w:p w:rsidR="00CE76C1" w:rsidRDefault="00D444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Никонова Виктория Евгеньевна</w:t>
            </w:r>
          </w:p>
        </w:tc>
        <w:tc>
          <w:tcPr>
            <w:tcW w:w="957" w:type="dxa"/>
          </w:tcPr>
          <w:p w:rsidR="00CE76C1" w:rsidRDefault="00D444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07" w:type="dxa"/>
          </w:tcPr>
          <w:p w:rsidR="00CE76C1" w:rsidRDefault="00D444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16/41</w:t>
            </w:r>
          </w:p>
        </w:tc>
        <w:tc>
          <w:tcPr>
            <w:tcW w:w="1461" w:type="dxa"/>
          </w:tcPr>
          <w:p w:rsidR="00CE76C1" w:rsidRDefault="00D444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2544" w:type="dxa"/>
          </w:tcPr>
          <w:p w:rsidR="00CE76C1" w:rsidRDefault="00B544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CE76C1">
        <w:tc>
          <w:tcPr>
            <w:tcW w:w="812" w:type="dxa"/>
          </w:tcPr>
          <w:p w:rsidR="00CE76C1" w:rsidRDefault="00D444D9" w:rsidP="00B3460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B544BF" w:rsidRPr="00D444D9" w:rsidRDefault="00B544BF" w:rsidP="00B3460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 w:rsidR="00CE76C1" w:rsidRDefault="00D444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Соляников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Виктор Сергеевич</w:t>
            </w:r>
          </w:p>
        </w:tc>
        <w:tc>
          <w:tcPr>
            <w:tcW w:w="957" w:type="dxa"/>
          </w:tcPr>
          <w:p w:rsidR="00CE76C1" w:rsidRDefault="00D444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07" w:type="dxa"/>
          </w:tcPr>
          <w:p w:rsidR="00CE76C1" w:rsidRDefault="00D444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8/41</w:t>
            </w:r>
          </w:p>
        </w:tc>
        <w:tc>
          <w:tcPr>
            <w:tcW w:w="1461" w:type="dxa"/>
          </w:tcPr>
          <w:p w:rsidR="00CE76C1" w:rsidRDefault="00D444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19,5</w:t>
            </w:r>
          </w:p>
        </w:tc>
        <w:tc>
          <w:tcPr>
            <w:tcW w:w="2544" w:type="dxa"/>
          </w:tcPr>
          <w:p w:rsidR="00CE76C1" w:rsidRDefault="00B544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B544BF">
        <w:tc>
          <w:tcPr>
            <w:tcW w:w="812" w:type="dxa"/>
          </w:tcPr>
          <w:p w:rsidR="00B544BF" w:rsidRDefault="00B544BF" w:rsidP="00B3460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390" w:type="dxa"/>
          </w:tcPr>
          <w:p w:rsidR="00B544BF" w:rsidRDefault="00B544BF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Гребенькова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Ксения Андреевна</w:t>
            </w:r>
          </w:p>
        </w:tc>
        <w:tc>
          <w:tcPr>
            <w:tcW w:w="957" w:type="dxa"/>
          </w:tcPr>
          <w:p w:rsidR="00B544BF" w:rsidRDefault="00B544BF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07" w:type="dxa"/>
          </w:tcPr>
          <w:p w:rsidR="00B544BF" w:rsidRDefault="00B544BF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5/41</w:t>
            </w:r>
          </w:p>
        </w:tc>
        <w:tc>
          <w:tcPr>
            <w:tcW w:w="1461" w:type="dxa"/>
          </w:tcPr>
          <w:p w:rsidR="00B544BF" w:rsidRDefault="00B544BF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544" w:type="dxa"/>
          </w:tcPr>
          <w:p w:rsidR="00B544BF" w:rsidRDefault="00B544BF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3F5245">
        <w:tc>
          <w:tcPr>
            <w:tcW w:w="812" w:type="dxa"/>
          </w:tcPr>
          <w:p w:rsidR="003F5245" w:rsidRDefault="003F5245" w:rsidP="00B3460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90" w:type="dxa"/>
          </w:tcPr>
          <w:p w:rsidR="003F5245" w:rsidRDefault="003F5245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Вейхлей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София Ивановна</w:t>
            </w:r>
          </w:p>
        </w:tc>
        <w:tc>
          <w:tcPr>
            <w:tcW w:w="957" w:type="dxa"/>
          </w:tcPr>
          <w:p w:rsidR="003F5245" w:rsidRDefault="003F5245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07" w:type="dxa"/>
          </w:tcPr>
          <w:p w:rsidR="003F5245" w:rsidRDefault="003F5245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31/45</w:t>
            </w:r>
          </w:p>
        </w:tc>
        <w:tc>
          <w:tcPr>
            <w:tcW w:w="1461" w:type="dxa"/>
          </w:tcPr>
          <w:p w:rsidR="003F5245" w:rsidRDefault="003F5245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2544" w:type="dxa"/>
          </w:tcPr>
          <w:p w:rsidR="003F5245" w:rsidRDefault="003F5245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Призер </w:t>
            </w:r>
          </w:p>
        </w:tc>
      </w:tr>
      <w:tr w:rsidR="003F5245">
        <w:tc>
          <w:tcPr>
            <w:tcW w:w="812" w:type="dxa"/>
          </w:tcPr>
          <w:p w:rsidR="003F5245" w:rsidRDefault="003F5245" w:rsidP="00B3460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90" w:type="dxa"/>
          </w:tcPr>
          <w:p w:rsidR="003F5245" w:rsidRDefault="003F5245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 Владимир Евгеньевич</w:t>
            </w:r>
          </w:p>
        </w:tc>
        <w:tc>
          <w:tcPr>
            <w:tcW w:w="957" w:type="dxa"/>
          </w:tcPr>
          <w:p w:rsidR="003F5245" w:rsidRDefault="003F5245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07" w:type="dxa"/>
          </w:tcPr>
          <w:p w:rsidR="003F5245" w:rsidRDefault="003F5245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29/45</w:t>
            </w:r>
          </w:p>
        </w:tc>
        <w:tc>
          <w:tcPr>
            <w:tcW w:w="1461" w:type="dxa"/>
          </w:tcPr>
          <w:p w:rsidR="003F5245" w:rsidRDefault="003F5245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2544" w:type="dxa"/>
          </w:tcPr>
          <w:p w:rsidR="003F5245" w:rsidRDefault="003F5245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Призер </w:t>
            </w:r>
          </w:p>
        </w:tc>
      </w:tr>
      <w:tr w:rsidR="003F5245">
        <w:tc>
          <w:tcPr>
            <w:tcW w:w="812" w:type="dxa"/>
          </w:tcPr>
          <w:p w:rsidR="003F5245" w:rsidRDefault="003F5245" w:rsidP="00B3460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90" w:type="dxa"/>
          </w:tcPr>
          <w:p w:rsidR="003F5245" w:rsidRDefault="003F5245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Киселева Арина Сергеевна</w:t>
            </w:r>
          </w:p>
        </w:tc>
        <w:tc>
          <w:tcPr>
            <w:tcW w:w="957" w:type="dxa"/>
          </w:tcPr>
          <w:p w:rsidR="003F5245" w:rsidRDefault="003F5245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07" w:type="dxa"/>
          </w:tcPr>
          <w:p w:rsidR="003F5245" w:rsidRDefault="003F5245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29/45</w:t>
            </w:r>
          </w:p>
        </w:tc>
        <w:tc>
          <w:tcPr>
            <w:tcW w:w="1461" w:type="dxa"/>
          </w:tcPr>
          <w:p w:rsidR="003F5245" w:rsidRDefault="003F5245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2544" w:type="dxa"/>
          </w:tcPr>
          <w:p w:rsidR="003F5245" w:rsidRDefault="003F5245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Призер </w:t>
            </w:r>
          </w:p>
        </w:tc>
      </w:tr>
      <w:tr w:rsidR="003F5245">
        <w:tc>
          <w:tcPr>
            <w:tcW w:w="812" w:type="dxa"/>
          </w:tcPr>
          <w:p w:rsidR="003F5245" w:rsidRDefault="003F5245" w:rsidP="00B3460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90" w:type="dxa"/>
          </w:tcPr>
          <w:p w:rsidR="003F5245" w:rsidRDefault="003F5245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Раптова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Кристина Владиславовна</w:t>
            </w:r>
          </w:p>
        </w:tc>
        <w:tc>
          <w:tcPr>
            <w:tcW w:w="957" w:type="dxa"/>
          </w:tcPr>
          <w:p w:rsidR="003F5245" w:rsidRDefault="003F5245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07" w:type="dxa"/>
          </w:tcPr>
          <w:p w:rsidR="003F5245" w:rsidRDefault="003F5245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28/45</w:t>
            </w:r>
          </w:p>
        </w:tc>
        <w:tc>
          <w:tcPr>
            <w:tcW w:w="1461" w:type="dxa"/>
          </w:tcPr>
          <w:p w:rsidR="003F5245" w:rsidRDefault="003F5245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2544" w:type="dxa"/>
          </w:tcPr>
          <w:p w:rsidR="003F5245" w:rsidRDefault="003F5245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Призер </w:t>
            </w:r>
          </w:p>
        </w:tc>
      </w:tr>
      <w:tr w:rsidR="003F5245">
        <w:tc>
          <w:tcPr>
            <w:tcW w:w="812" w:type="dxa"/>
          </w:tcPr>
          <w:p w:rsidR="003F5245" w:rsidRDefault="003F5245" w:rsidP="00B3460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90" w:type="dxa"/>
          </w:tcPr>
          <w:p w:rsidR="003F5245" w:rsidRDefault="003F5245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Васильева Варвара Викторовна</w:t>
            </w:r>
          </w:p>
        </w:tc>
        <w:tc>
          <w:tcPr>
            <w:tcW w:w="957" w:type="dxa"/>
          </w:tcPr>
          <w:p w:rsidR="003F5245" w:rsidRDefault="003F5245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07" w:type="dxa"/>
          </w:tcPr>
          <w:p w:rsidR="003F5245" w:rsidRDefault="003F5245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27/45</w:t>
            </w:r>
          </w:p>
        </w:tc>
        <w:tc>
          <w:tcPr>
            <w:tcW w:w="1461" w:type="dxa"/>
          </w:tcPr>
          <w:p w:rsidR="003F5245" w:rsidRDefault="003F5245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544" w:type="dxa"/>
          </w:tcPr>
          <w:p w:rsidR="003F5245" w:rsidRDefault="003F5245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</w:tr>
      <w:tr w:rsidR="003F5245">
        <w:tc>
          <w:tcPr>
            <w:tcW w:w="812" w:type="dxa"/>
          </w:tcPr>
          <w:p w:rsidR="003F5245" w:rsidRDefault="003F5245" w:rsidP="00B3460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390" w:type="dxa"/>
          </w:tcPr>
          <w:p w:rsidR="003F5245" w:rsidRDefault="003F5245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Артёмова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Елизавета Евгеньевна</w:t>
            </w:r>
          </w:p>
        </w:tc>
        <w:tc>
          <w:tcPr>
            <w:tcW w:w="957" w:type="dxa"/>
          </w:tcPr>
          <w:p w:rsidR="003F5245" w:rsidRDefault="003F5245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07" w:type="dxa"/>
          </w:tcPr>
          <w:p w:rsidR="003F5245" w:rsidRDefault="003F5245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26/45</w:t>
            </w:r>
          </w:p>
        </w:tc>
        <w:tc>
          <w:tcPr>
            <w:tcW w:w="1461" w:type="dxa"/>
          </w:tcPr>
          <w:p w:rsidR="003F5245" w:rsidRDefault="003F5245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544" w:type="dxa"/>
          </w:tcPr>
          <w:p w:rsidR="003F5245" w:rsidRDefault="003F5245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</w:tr>
      <w:tr w:rsidR="003F5245">
        <w:tc>
          <w:tcPr>
            <w:tcW w:w="812" w:type="dxa"/>
          </w:tcPr>
          <w:p w:rsidR="003F5245" w:rsidRDefault="003F5245" w:rsidP="00B3460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390" w:type="dxa"/>
          </w:tcPr>
          <w:p w:rsidR="003F5245" w:rsidRDefault="003F5245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Никоненко Анастасия Алексеевна</w:t>
            </w:r>
          </w:p>
        </w:tc>
        <w:tc>
          <w:tcPr>
            <w:tcW w:w="957" w:type="dxa"/>
          </w:tcPr>
          <w:p w:rsidR="003F5245" w:rsidRDefault="003F5245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07" w:type="dxa"/>
          </w:tcPr>
          <w:p w:rsidR="003F5245" w:rsidRDefault="003F5245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26/45</w:t>
            </w:r>
          </w:p>
        </w:tc>
        <w:tc>
          <w:tcPr>
            <w:tcW w:w="1461" w:type="dxa"/>
          </w:tcPr>
          <w:p w:rsidR="003F5245" w:rsidRDefault="003F5245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544" w:type="dxa"/>
          </w:tcPr>
          <w:p w:rsidR="003F5245" w:rsidRDefault="003F5245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</w:tr>
      <w:tr w:rsidR="003F5245">
        <w:tc>
          <w:tcPr>
            <w:tcW w:w="812" w:type="dxa"/>
          </w:tcPr>
          <w:p w:rsidR="003F5245" w:rsidRDefault="003F5245" w:rsidP="00B3460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390" w:type="dxa"/>
          </w:tcPr>
          <w:p w:rsidR="003F5245" w:rsidRDefault="003F5245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Машуков Платон Витальевич</w:t>
            </w:r>
          </w:p>
        </w:tc>
        <w:tc>
          <w:tcPr>
            <w:tcW w:w="957" w:type="dxa"/>
          </w:tcPr>
          <w:p w:rsidR="003F5245" w:rsidRDefault="003F5245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07" w:type="dxa"/>
          </w:tcPr>
          <w:p w:rsidR="003F5245" w:rsidRDefault="003F5245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20/45</w:t>
            </w:r>
          </w:p>
        </w:tc>
        <w:tc>
          <w:tcPr>
            <w:tcW w:w="1461" w:type="dxa"/>
          </w:tcPr>
          <w:p w:rsidR="003F5245" w:rsidRDefault="003F5245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544" w:type="dxa"/>
          </w:tcPr>
          <w:p w:rsidR="003F5245" w:rsidRDefault="003F5245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Участник </w:t>
            </w:r>
            <w:bookmarkStart w:id="0" w:name="_GoBack"/>
            <w:bookmarkEnd w:id="0"/>
          </w:p>
        </w:tc>
      </w:tr>
    </w:tbl>
    <w:p w:rsidR="00CE76C1" w:rsidRDefault="00CE76C1">
      <w:pPr>
        <w:rPr>
          <w:rFonts w:ascii="Times New Roman" w:hAnsi="Times New Roman"/>
          <w:sz w:val="24"/>
        </w:rPr>
      </w:pPr>
    </w:p>
    <w:p w:rsidR="00CE76C1" w:rsidRDefault="003D2D9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Члены жюри:</w:t>
      </w:r>
    </w:p>
    <w:p w:rsidR="00CE76C1" w:rsidRDefault="003D2D9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</w:t>
      </w:r>
      <w:r>
        <w:rPr>
          <w:rFonts w:ascii="Times New Roman" w:hAnsi="Times New Roman"/>
          <w:sz w:val="24"/>
        </w:rPr>
        <w:tab/>
        <w:t>Ваганов К.</w:t>
      </w:r>
      <w:proofErr w:type="gramStart"/>
      <w:r>
        <w:rPr>
          <w:rFonts w:ascii="Times New Roman" w:hAnsi="Times New Roman"/>
          <w:sz w:val="24"/>
        </w:rPr>
        <w:t>Ю</w:t>
      </w:r>
      <w:proofErr w:type="gramEnd"/>
    </w:p>
    <w:p w:rsidR="00CE76C1" w:rsidRDefault="003D2D9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</w:t>
      </w:r>
      <w:r>
        <w:rPr>
          <w:rFonts w:ascii="Times New Roman" w:hAnsi="Times New Roman"/>
          <w:sz w:val="24"/>
        </w:rPr>
        <w:tab/>
        <w:t>Яншина С.Н</w:t>
      </w:r>
    </w:p>
    <w:p w:rsidR="00CE76C1" w:rsidRDefault="003D2D9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_Пилипенко А.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</w:p>
    <w:p w:rsidR="00CE76C1" w:rsidRDefault="00CE76C1">
      <w:pPr>
        <w:rPr>
          <w:rFonts w:ascii="Times New Roman" w:hAnsi="Times New Roman"/>
          <w:sz w:val="24"/>
        </w:rPr>
      </w:pPr>
    </w:p>
    <w:p w:rsidR="00CE76C1" w:rsidRDefault="003D2D98">
      <w:pPr>
        <w:rPr>
          <w:sz w:val="24"/>
        </w:rPr>
      </w:pPr>
      <w:r>
        <w:rPr>
          <w:rFonts w:ascii="Times New Roman" w:hAnsi="Times New Roman"/>
          <w:sz w:val="24"/>
        </w:rPr>
        <w:t>Директор                                                                      Шамрай О.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</w:t>
      </w:r>
    </w:p>
    <w:sectPr w:rsidR="00CE76C1">
      <w:pgSz w:w="11906" w:h="16838"/>
      <w:pgMar w:top="426" w:right="850" w:bottom="28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AB3" w:rsidRDefault="00EB3AB3">
      <w:pPr>
        <w:spacing w:line="240" w:lineRule="auto"/>
      </w:pPr>
      <w:r>
        <w:separator/>
      </w:r>
    </w:p>
  </w:endnote>
  <w:endnote w:type="continuationSeparator" w:id="0">
    <w:p w:rsidR="00EB3AB3" w:rsidRDefault="00EB3A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  <w:sig w:usb0="00000001" w:usb1="0000285A" w:usb2="00000000" w:usb3="00000000" w:csb0="20000015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AB3" w:rsidRDefault="00EB3AB3">
      <w:pPr>
        <w:spacing w:after="0"/>
      </w:pPr>
      <w:r>
        <w:separator/>
      </w:r>
    </w:p>
  </w:footnote>
  <w:footnote w:type="continuationSeparator" w:id="0">
    <w:p w:rsidR="00EB3AB3" w:rsidRDefault="00EB3A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splitPgBreakAndParaMark/>
    <w:compatSetting w:name="compatibilityMode" w:uri="http://schemas.microsoft.com/office/word" w:val="12"/>
  </w:compat>
  <w:rsids>
    <w:rsidRoot w:val="00CE76C1"/>
    <w:rsid w:val="001419D6"/>
    <w:rsid w:val="003D2D98"/>
    <w:rsid w:val="003F5245"/>
    <w:rsid w:val="00443456"/>
    <w:rsid w:val="00B34604"/>
    <w:rsid w:val="00B544BF"/>
    <w:rsid w:val="00CE76C1"/>
    <w:rsid w:val="00D444D9"/>
    <w:rsid w:val="00EB3AB3"/>
    <w:rsid w:val="7A0A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Normal Table" w:semiHidden="0" w:uiPriority="0" w:unhideWhenUsed="0" w:qFormat="1"/>
    <w:lsdException w:name="Table Grid" w:semiHidden="0" w:uiPriority="0" w:unhideWhenUsed="0" w:qFormat="1"/>
    <w:lsdException w:name="List Paragraph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</w:rPr>
  </w:style>
  <w:style w:type="paragraph" w:styleId="1">
    <w:name w:val="heading 1"/>
    <w:next w:val="a"/>
    <w:uiPriority w:val="9"/>
    <w:qFormat/>
    <w:pPr>
      <w:spacing w:before="120" w:after="120" w:line="276" w:lineRule="auto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 w:line="276" w:lineRule="auto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8">
    <w:name w:val="toc 8"/>
    <w:next w:val="a"/>
    <w:uiPriority w:val="39"/>
    <w:pPr>
      <w:spacing w:after="200" w:line="276" w:lineRule="auto"/>
      <w:ind w:left="1400"/>
    </w:pPr>
    <w:rPr>
      <w:color w:val="000000"/>
      <w:sz w:val="22"/>
    </w:rPr>
  </w:style>
  <w:style w:type="paragraph" w:styleId="9">
    <w:name w:val="toc 9"/>
    <w:next w:val="a"/>
    <w:uiPriority w:val="39"/>
    <w:pPr>
      <w:spacing w:after="200" w:line="276" w:lineRule="auto"/>
      <w:ind w:left="1600"/>
    </w:pPr>
    <w:rPr>
      <w:color w:val="000000"/>
      <w:sz w:val="22"/>
    </w:rPr>
  </w:style>
  <w:style w:type="paragraph" w:styleId="7">
    <w:name w:val="toc 7"/>
    <w:next w:val="a"/>
    <w:uiPriority w:val="39"/>
    <w:pPr>
      <w:spacing w:after="200" w:line="276" w:lineRule="auto"/>
      <w:ind w:left="1200"/>
    </w:pPr>
    <w:rPr>
      <w:color w:val="000000"/>
      <w:sz w:val="22"/>
    </w:rPr>
  </w:style>
  <w:style w:type="paragraph" w:styleId="10">
    <w:name w:val="toc 1"/>
    <w:next w:val="a"/>
    <w:uiPriority w:val="39"/>
    <w:qFormat/>
    <w:pPr>
      <w:spacing w:after="200" w:line="276" w:lineRule="auto"/>
    </w:pPr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spacing w:after="200" w:line="276" w:lineRule="auto"/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color w:val="000000"/>
      <w:sz w:val="22"/>
    </w:rPr>
  </w:style>
  <w:style w:type="paragraph" w:styleId="20">
    <w:name w:val="toc 2"/>
    <w:next w:val="a"/>
    <w:uiPriority w:val="39"/>
    <w:pPr>
      <w:spacing w:after="200" w:line="276" w:lineRule="auto"/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spacing w:after="200" w:line="276" w:lineRule="auto"/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spacing w:after="200" w:line="276" w:lineRule="auto"/>
      <w:ind w:left="800"/>
    </w:pPr>
    <w:rPr>
      <w:color w:val="000000"/>
      <w:sz w:val="22"/>
    </w:rPr>
  </w:style>
  <w:style w:type="paragraph" w:styleId="a4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color w:val="000000"/>
      <w:sz w:val="52"/>
    </w:rPr>
  </w:style>
  <w:style w:type="paragraph" w:styleId="a5">
    <w:name w:val="Subtitle"/>
    <w:next w:val="a"/>
    <w:uiPriority w:val="11"/>
    <w:qFormat/>
    <w:pPr>
      <w:spacing w:after="200" w:line="276" w:lineRule="auto"/>
    </w:pPr>
    <w:rPr>
      <w:rFonts w:ascii="XO Thames" w:hAnsi="XO Thames"/>
      <w:i/>
      <w:color w:val="616161"/>
      <w:sz w:val="24"/>
    </w:rPr>
  </w:style>
  <w:style w:type="table" w:styleId="a6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note">
    <w:name w:val="Footnote"/>
    <w:link w:val="Footnote1"/>
    <w:pPr>
      <w:spacing w:after="200" w:line="276" w:lineRule="auto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pPr>
      <w:spacing w:after="200"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a7">
    <w:name w:val="List Paragraph"/>
    <w:basedOn w:val="a"/>
    <w:pPr>
      <w:ind w:left="720"/>
      <w:contextualSpacing/>
    </w:pPr>
  </w:style>
  <w:style w:type="paragraph" w:customStyle="1" w:styleId="toc10">
    <w:name w:val="toc 10"/>
    <w:next w:val="a"/>
    <w:link w:val="toc101"/>
    <w:uiPriority w:val="39"/>
    <w:qFormat/>
    <w:pPr>
      <w:spacing w:after="200" w:line="276" w:lineRule="auto"/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  <w:style w:type="table" w:customStyle="1" w:styleId="11">
    <w:name w:val="Сетка таблицы1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Наталья Николаевна</cp:lastModifiedBy>
  <cp:revision>4</cp:revision>
  <dcterms:created xsi:type="dcterms:W3CDTF">2024-09-30T06:32:00Z</dcterms:created>
  <dcterms:modified xsi:type="dcterms:W3CDTF">2025-03-18T05:16:00Z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53CD594BD3C74BB1BE7AD587572E62C6</vt:lpwstr>
  </property>
</Properties>
</file>